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058" w:type="dxa"/>
        <w:tblInd w:w="91" w:type="dxa"/>
        <w:tblLook w:val="04A0" w:firstRow="1" w:lastRow="0" w:firstColumn="1" w:lastColumn="0" w:noHBand="0" w:noVBand="1"/>
      </w:tblPr>
      <w:tblGrid>
        <w:gridCol w:w="760"/>
        <w:gridCol w:w="3400"/>
        <w:gridCol w:w="1960"/>
        <w:gridCol w:w="1938"/>
      </w:tblGrid>
      <w:tr w:rsidR="001F4EDB" w:rsidRPr="00C31CEE" w:rsidTr="00117F42">
        <w:trPr>
          <w:trHeight w:val="255"/>
        </w:trPr>
        <w:tc>
          <w:tcPr>
            <w:tcW w:w="80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285C" w:rsidRPr="005E39CB" w:rsidRDefault="0025285C" w:rsidP="0025285C">
            <w:pPr>
              <w:jc w:val="center"/>
              <w:rPr>
                <w:szCs w:val="28"/>
              </w:rPr>
            </w:pPr>
            <w:r w:rsidRPr="005E39CB">
              <w:rPr>
                <w:szCs w:val="28"/>
              </w:rPr>
              <w:t xml:space="preserve">ОТЧЕТ О ВЫПОЛНЕНИИ ПЛАНА РАБОТЫ </w:t>
            </w:r>
          </w:p>
          <w:p w:rsidR="001F4EDB" w:rsidRPr="00C31CEE" w:rsidRDefault="0025285C" w:rsidP="0025285C">
            <w:pPr>
              <w:jc w:val="center"/>
              <w:rPr>
                <w:b/>
                <w:bCs/>
                <w:sz w:val="24"/>
                <w:szCs w:val="24"/>
              </w:rPr>
            </w:pPr>
            <w:r w:rsidRPr="005E39CB">
              <w:rPr>
                <w:szCs w:val="28"/>
              </w:rPr>
              <w:t>ЗА</w:t>
            </w:r>
            <w:r w:rsidR="001F4EDB" w:rsidRPr="00C31CEE">
              <w:rPr>
                <w:b/>
                <w:bCs/>
                <w:sz w:val="24"/>
                <w:szCs w:val="24"/>
              </w:rPr>
              <w:t xml:space="preserve"> </w:t>
            </w:r>
            <w:r w:rsidR="00B07ECD">
              <w:rPr>
                <w:b/>
                <w:bCs/>
                <w:sz w:val="24"/>
                <w:szCs w:val="24"/>
              </w:rPr>
              <w:t>август</w:t>
            </w:r>
            <w:r w:rsidR="001F4EDB">
              <w:rPr>
                <w:b/>
                <w:bCs/>
                <w:sz w:val="24"/>
                <w:szCs w:val="24"/>
              </w:rPr>
              <w:t xml:space="preserve"> 20</w:t>
            </w:r>
            <w:r w:rsidR="007F4E6E">
              <w:rPr>
                <w:b/>
                <w:bCs/>
                <w:sz w:val="24"/>
                <w:szCs w:val="24"/>
              </w:rPr>
              <w:t>2</w:t>
            </w:r>
            <w:r w:rsidR="001F4EDB">
              <w:rPr>
                <w:b/>
                <w:bCs/>
                <w:sz w:val="24"/>
                <w:szCs w:val="24"/>
              </w:rPr>
              <w:t>1 года</w:t>
            </w:r>
            <w:r w:rsidR="001F4EDB" w:rsidRPr="00C31CEE">
              <w:rPr>
                <w:b/>
                <w:bCs/>
                <w:sz w:val="24"/>
                <w:szCs w:val="24"/>
              </w:rPr>
              <w:t>.</w:t>
            </w:r>
          </w:p>
        </w:tc>
      </w:tr>
      <w:tr w:rsidR="001F4EDB" w:rsidRPr="00C31CEE" w:rsidTr="00117F42">
        <w:trPr>
          <w:trHeight w:val="255"/>
        </w:trPr>
        <w:tc>
          <w:tcPr>
            <w:tcW w:w="805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EDB" w:rsidRPr="00552227" w:rsidRDefault="001F4EDB" w:rsidP="0010720B">
            <w:pPr>
              <w:jc w:val="center"/>
              <w:rPr>
                <w:szCs w:val="28"/>
              </w:rPr>
            </w:pPr>
            <w:r w:rsidRPr="00552227">
              <w:rPr>
                <w:szCs w:val="28"/>
              </w:rPr>
              <w:t xml:space="preserve">Территориальная избирательная комиссия Александровского муниципального </w:t>
            </w:r>
            <w:r w:rsidR="0010720B">
              <w:rPr>
                <w:szCs w:val="28"/>
              </w:rPr>
              <w:t>округа</w:t>
            </w:r>
          </w:p>
        </w:tc>
      </w:tr>
      <w:tr w:rsidR="001F4EDB" w:rsidRPr="00C31CEE" w:rsidTr="00117F42">
        <w:trPr>
          <w:trHeight w:val="255"/>
        </w:trPr>
        <w:tc>
          <w:tcPr>
            <w:tcW w:w="80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EDB" w:rsidRPr="00C31CEE" w:rsidRDefault="001F4EDB" w:rsidP="00117F42">
            <w:pPr>
              <w:jc w:val="center"/>
              <w:rPr>
                <w:sz w:val="24"/>
                <w:szCs w:val="24"/>
              </w:rPr>
            </w:pPr>
            <w:r w:rsidRPr="00C31CEE">
              <w:rPr>
                <w:sz w:val="24"/>
                <w:szCs w:val="24"/>
              </w:rPr>
              <w:t>(</w:t>
            </w:r>
            <w:r w:rsidRPr="001F4EDB">
              <w:rPr>
                <w:sz w:val="16"/>
                <w:szCs w:val="16"/>
              </w:rPr>
              <w:t>наименование территориальной избирательной комиссии)</w:t>
            </w:r>
          </w:p>
        </w:tc>
      </w:tr>
      <w:tr w:rsidR="001F4EDB" w:rsidRPr="00C31CEE" w:rsidTr="00117F42">
        <w:trPr>
          <w:trHeight w:val="810"/>
        </w:trPr>
        <w:tc>
          <w:tcPr>
            <w:tcW w:w="8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EDB" w:rsidRPr="00C31CEE" w:rsidRDefault="001F4EDB" w:rsidP="00117F42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I. Проведение заседаний комиссии (с повесткой)</w:t>
            </w:r>
          </w:p>
        </w:tc>
      </w:tr>
      <w:tr w:rsidR="001F4EDB" w:rsidRPr="00C31CEE" w:rsidTr="00117F42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EDB" w:rsidRPr="00C31CEE" w:rsidRDefault="001F4EDB" w:rsidP="00117F42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EDB" w:rsidRPr="00C31CEE" w:rsidRDefault="001F4EDB" w:rsidP="00117F42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EDB" w:rsidRPr="00C31CEE" w:rsidRDefault="001F4EDB" w:rsidP="00117F42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EDB" w:rsidRPr="00C31CEE" w:rsidRDefault="0025285C" w:rsidP="00117F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1F4EDB" w:rsidRPr="00C31CEE" w:rsidTr="0025285C">
        <w:trPr>
          <w:trHeight w:val="56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EDB" w:rsidRPr="00C31CEE" w:rsidRDefault="00552227" w:rsidP="00117F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ECD" w:rsidRPr="00C31CEE" w:rsidRDefault="00B07ECD" w:rsidP="00B07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Заседания</w:t>
            </w:r>
            <w:r w:rsidR="00552227" w:rsidRPr="00552227">
              <w:rPr>
                <w:sz w:val="24"/>
                <w:szCs w:val="24"/>
              </w:rPr>
              <w:t xml:space="preserve"> комиссии. Повестка:     </w:t>
            </w:r>
            <w:r>
              <w:rPr>
                <w:sz w:val="24"/>
                <w:szCs w:val="24"/>
              </w:rPr>
              <w:t xml:space="preserve">                             </w:t>
            </w:r>
          </w:p>
          <w:p w:rsidR="001F4EDB" w:rsidRPr="00C31CEE" w:rsidRDefault="001F4EDB" w:rsidP="00141E81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EDB" w:rsidRPr="00C31CEE" w:rsidRDefault="00B07ECD" w:rsidP="00B07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EDB" w:rsidRPr="00C31CEE" w:rsidRDefault="0025285C" w:rsidP="00117F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проведены</w:t>
            </w:r>
          </w:p>
        </w:tc>
      </w:tr>
      <w:tr w:rsidR="001F4EDB" w:rsidRPr="00C31CEE" w:rsidTr="00117F42">
        <w:trPr>
          <w:trHeight w:val="615"/>
        </w:trPr>
        <w:tc>
          <w:tcPr>
            <w:tcW w:w="8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EDB" w:rsidRPr="00C31CEE" w:rsidRDefault="001F4EDB" w:rsidP="00117F42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II. 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1F4EDB" w:rsidRPr="00C31CEE" w:rsidTr="00117F42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EDB" w:rsidRPr="00C31CEE" w:rsidRDefault="001F4EDB" w:rsidP="00117F42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EDB" w:rsidRPr="00C31CEE" w:rsidRDefault="001F4EDB" w:rsidP="00117F42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EDB" w:rsidRPr="00C31CEE" w:rsidRDefault="001F4EDB" w:rsidP="00117F42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EDB" w:rsidRPr="00C31CEE" w:rsidRDefault="0025285C" w:rsidP="00117F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520B6D" w:rsidRPr="00C31CEE" w:rsidTr="00117F42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B6D" w:rsidRPr="00C31CEE" w:rsidRDefault="00520B6D" w:rsidP="00117F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B6D" w:rsidRPr="00552227" w:rsidRDefault="00520B6D" w:rsidP="00117F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227">
              <w:rPr>
                <w:sz w:val="24"/>
                <w:szCs w:val="24"/>
              </w:rPr>
              <w:t xml:space="preserve">Рабочая встреча с главой Александровского муниципального района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B6D" w:rsidRPr="00552227" w:rsidRDefault="007F4E6E" w:rsidP="00B07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еженедельно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B6D" w:rsidRPr="00552227" w:rsidRDefault="00520B6D" w:rsidP="00117F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41E81" w:rsidRPr="00C31CEE" w:rsidTr="00141E81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E81" w:rsidRDefault="00141E81" w:rsidP="00117F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E81" w:rsidRPr="00552227" w:rsidRDefault="00141E81" w:rsidP="00117F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Заседание Рабочей группы по оказанию содействия в подготовке и проведении выборов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E81" w:rsidRDefault="007F4E6E" w:rsidP="007F4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141E81" w:rsidRPr="002C1546">
              <w:rPr>
                <w:sz w:val="24"/>
                <w:szCs w:val="24"/>
              </w:rPr>
              <w:t>.0</w:t>
            </w:r>
            <w:r w:rsidR="00B07ECD">
              <w:rPr>
                <w:sz w:val="24"/>
                <w:szCs w:val="24"/>
              </w:rPr>
              <w:t>8</w:t>
            </w:r>
            <w:r w:rsidR="00141E81" w:rsidRPr="002C1546">
              <w:rPr>
                <w:sz w:val="24"/>
                <w:szCs w:val="24"/>
              </w:rPr>
              <w:t>.20</w:t>
            </w:r>
            <w:r>
              <w:rPr>
                <w:sz w:val="24"/>
                <w:szCs w:val="24"/>
              </w:rPr>
              <w:t>2</w:t>
            </w:r>
            <w:r w:rsidR="00141E81" w:rsidRPr="002C1546">
              <w:rPr>
                <w:sz w:val="24"/>
                <w:szCs w:val="24"/>
              </w:rPr>
              <w:t>1</w:t>
            </w:r>
          </w:p>
          <w:p w:rsidR="0025285C" w:rsidRDefault="0025285C" w:rsidP="007F4E6E">
            <w:r>
              <w:rPr>
                <w:sz w:val="24"/>
                <w:szCs w:val="24"/>
              </w:rPr>
              <w:t>30.08.2021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E81" w:rsidRDefault="00141E81" w:rsidP="00141E81"/>
        </w:tc>
      </w:tr>
      <w:tr w:rsidR="00520B6D" w:rsidRPr="00C31CEE" w:rsidTr="00117F42">
        <w:trPr>
          <w:trHeight w:val="510"/>
        </w:trPr>
        <w:tc>
          <w:tcPr>
            <w:tcW w:w="8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B6D" w:rsidRPr="00C31CEE" w:rsidRDefault="00520B6D" w:rsidP="00117F42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III. </w:t>
            </w:r>
            <w:proofErr w:type="gramStart"/>
            <w:r w:rsidRPr="00C31CEE">
              <w:rPr>
                <w:b/>
                <w:sz w:val="24"/>
                <w:szCs w:val="24"/>
              </w:rPr>
              <w:t xml:space="preserve">Мероприятия на базе учебного центра </w:t>
            </w:r>
            <w:r w:rsidRPr="00C31CEE">
              <w:rPr>
                <w:sz w:val="24"/>
                <w:szCs w:val="24"/>
              </w:rPr>
              <w:t xml:space="preserve">(межмуниципального методического кабинета): </w:t>
            </w:r>
            <w:r w:rsidRPr="00C31CEE">
              <w:rPr>
                <w:b/>
                <w:sz w:val="24"/>
                <w:szCs w:val="24"/>
              </w:rPr>
              <w:t>обучение</w:t>
            </w:r>
            <w:r w:rsidRPr="00C31CEE">
              <w:rPr>
                <w:sz w:val="24"/>
                <w:szCs w:val="24"/>
              </w:rPr>
              <w:t xml:space="preserve"> организаторов выборов, обучение иных категорий - политических партий, СМИ, наблюдателей,</w:t>
            </w:r>
            <w:r w:rsidRPr="00C31CEE">
              <w:rPr>
                <w:szCs w:val="28"/>
              </w:rPr>
              <w:t xml:space="preserve"> </w:t>
            </w:r>
            <w:r w:rsidRPr="00C31CEE">
              <w:rPr>
                <w:sz w:val="24"/>
                <w:szCs w:val="24"/>
              </w:rPr>
              <w:t>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  <w:proofErr w:type="gramEnd"/>
          </w:p>
        </w:tc>
      </w:tr>
      <w:tr w:rsidR="00520B6D" w:rsidRPr="00C31CEE" w:rsidTr="00117F42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B6D" w:rsidRPr="00C31CEE" w:rsidRDefault="00520B6D" w:rsidP="00117F42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B6D" w:rsidRPr="00C31CEE" w:rsidRDefault="00520B6D" w:rsidP="00117F42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B6D" w:rsidRPr="00C31CEE" w:rsidRDefault="00520B6D" w:rsidP="00117F42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B6D" w:rsidRPr="00C31CEE" w:rsidRDefault="0025285C" w:rsidP="00117F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520B6D" w:rsidRPr="00C31CEE" w:rsidTr="00141E81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B6D" w:rsidRPr="00C31CEE" w:rsidRDefault="00552227" w:rsidP="00117F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0B6D" w:rsidRPr="00C31CEE" w:rsidRDefault="007F4E6E" w:rsidP="00117F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Совещание с председателями УИК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0B6D" w:rsidRPr="00C31CEE" w:rsidRDefault="007F4E6E" w:rsidP="005522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20.08.2021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0B6D" w:rsidRPr="00C31CEE" w:rsidRDefault="00520B6D" w:rsidP="00117F42">
            <w:pPr>
              <w:jc w:val="center"/>
              <w:rPr>
                <w:sz w:val="24"/>
                <w:szCs w:val="24"/>
              </w:rPr>
            </w:pPr>
          </w:p>
        </w:tc>
      </w:tr>
      <w:tr w:rsidR="007F4E6E" w:rsidRPr="00C31CEE" w:rsidTr="00141E81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6E" w:rsidRDefault="007F4E6E" w:rsidP="00117F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4E6E" w:rsidRDefault="007F4E6E" w:rsidP="007F4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  <w:r w:rsidRPr="00026FDB">
              <w:rPr>
                <w:szCs w:val="28"/>
              </w:rPr>
              <w:t xml:space="preserve"> </w:t>
            </w:r>
            <w:r w:rsidRPr="007F4E6E">
              <w:rPr>
                <w:sz w:val="24"/>
                <w:szCs w:val="24"/>
              </w:rPr>
              <w:t>на базе ПГНИУ для председателей, заместителей и секретарей</w:t>
            </w:r>
            <w:r>
              <w:rPr>
                <w:sz w:val="24"/>
                <w:szCs w:val="24"/>
              </w:rPr>
              <w:t xml:space="preserve"> УИК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4E6E" w:rsidRDefault="007F4E6E" w:rsidP="005522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11.08.2021-31.08.2021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4E6E" w:rsidRDefault="007F4E6E" w:rsidP="00117F42">
            <w:pPr>
              <w:jc w:val="center"/>
              <w:rPr>
                <w:sz w:val="24"/>
                <w:szCs w:val="24"/>
              </w:rPr>
            </w:pPr>
          </w:p>
        </w:tc>
      </w:tr>
      <w:tr w:rsidR="007F4E6E" w:rsidRPr="00C31CEE" w:rsidTr="00141E81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6E" w:rsidRDefault="007F4E6E" w:rsidP="00117F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4E6E" w:rsidRDefault="007F4E6E" w:rsidP="007F4E6E">
            <w:pPr>
              <w:rPr>
                <w:sz w:val="24"/>
                <w:szCs w:val="24"/>
              </w:rPr>
            </w:pPr>
            <w:r>
              <w:rPr>
                <w:rStyle w:val="FontStyle16"/>
                <w:szCs w:val="28"/>
              </w:rPr>
              <w:t xml:space="preserve">обучение, </w:t>
            </w:r>
            <w:r w:rsidRPr="007F4E6E">
              <w:rPr>
                <w:rStyle w:val="FontStyle16"/>
                <w:sz w:val="24"/>
                <w:szCs w:val="24"/>
              </w:rPr>
              <w:t xml:space="preserve">организованное </w:t>
            </w:r>
            <w:r w:rsidRPr="007F4E6E">
              <w:rPr>
                <w:sz w:val="24"/>
                <w:szCs w:val="24"/>
              </w:rPr>
              <w:t>ЦИК России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4E6E" w:rsidRDefault="007F4E6E" w:rsidP="00406F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11.08.2021-31.08.2021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4E6E" w:rsidRDefault="0025285C" w:rsidP="002528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 УИК прошли тестирование</w:t>
            </w:r>
          </w:p>
        </w:tc>
      </w:tr>
      <w:tr w:rsidR="007F4E6E" w:rsidRPr="00C31CEE" w:rsidTr="00117F42">
        <w:trPr>
          <w:trHeight w:val="461"/>
        </w:trPr>
        <w:tc>
          <w:tcPr>
            <w:tcW w:w="80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6E" w:rsidRPr="00C31CEE" w:rsidRDefault="007F4E6E" w:rsidP="00117F42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C31CEE">
              <w:rPr>
                <w:b/>
                <w:bCs/>
                <w:sz w:val="24"/>
                <w:szCs w:val="24"/>
              </w:rPr>
              <w:t xml:space="preserve">V. </w:t>
            </w:r>
            <w:r w:rsidRPr="00C31CEE">
              <w:rPr>
                <w:b/>
                <w:sz w:val="24"/>
                <w:szCs w:val="24"/>
              </w:rPr>
              <w:t>Межмуниципальные мероприятия по развитию правовой культуры и электоральной активности избирателей</w:t>
            </w:r>
            <w:r w:rsidRPr="00C31CEE">
              <w:rPr>
                <w:b/>
                <w:bCs/>
                <w:sz w:val="24"/>
                <w:szCs w:val="24"/>
              </w:rPr>
              <w:t xml:space="preserve"> (указать какие)</w:t>
            </w:r>
          </w:p>
        </w:tc>
      </w:tr>
      <w:tr w:rsidR="007F4E6E" w:rsidRPr="00C31CEE" w:rsidTr="00117F42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6E" w:rsidRPr="00C31CEE" w:rsidRDefault="007F4E6E" w:rsidP="00117F42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4E6E" w:rsidRPr="00C31CEE" w:rsidRDefault="007F4E6E" w:rsidP="00117F42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4E6E" w:rsidRPr="00C31CEE" w:rsidRDefault="007F4E6E" w:rsidP="00117F42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4E6E" w:rsidRPr="00C31CEE" w:rsidRDefault="0025285C" w:rsidP="00117F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7F4E6E" w:rsidRPr="00C31CEE" w:rsidTr="00117F42">
        <w:trPr>
          <w:trHeight w:val="810"/>
        </w:trPr>
        <w:tc>
          <w:tcPr>
            <w:tcW w:w="8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E6E" w:rsidRPr="00C31CEE" w:rsidRDefault="007F4E6E" w:rsidP="00117F42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C31CEE">
              <w:rPr>
                <w:b/>
                <w:bCs/>
                <w:sz w:val="24"/>
                <w:szCs w:val="24"/>
              </w:rPr>
              <w:t xml:space="preserve">V. </w:t>
            </w:r>
            <w:r w:rsidRPr="00C31CEE">
              <w:rPr>
                <w:b/>
                <w:sz w:val="24"/>
                <w:szCs w:val="24"/>
              </w:rPr>
              <w:t xml:space="preserve">Мероприятия (в </w:t>
            </w:r>
            <w:proofErr w:type="spellStart"/>
            <w:r w:rsidRPr="00C31CEE">
              <w:rPr>
                <w:b/>
                <w:sz w:val="24"/>
                <w:szCs w:val="24"/>
              </w:rPr>
              <w:t>т.ч</w:t>
            </w:r>
            <w:proofErr w:type="spellEnd"/>
            <w:r w:rsidRPr="00C31CEE">
              <w:rPr>
                <w:b/>
                <w:sz w:val="24"/>
                <w:szCs w:val="24"/>
              </w:rPr>
              <w:t>. заседания)  молодёжной избирательной комиссии</w:t>
            </w:r>
          </w:p>
        </w:tc>
      </w:tr>
      <w:tr w:rsidR="007F4E6E" w:rsidRPr="00C31CEE" w:rsidTr="00117F42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E6E" w:rsidRPr="00C31CEE" w:rsidRDefault="007F4E6E" w:rsidP="00117F42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E6E" w:rsidRPr="00C31CEE" w:rsidRDefault="007F4E6E" w:rsidP="00117F42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E6E" w:rsidRPr="00C31CEE" w:rsidRDefault="007F4E6E" w:rsidP="00117F42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E6E" w:rsidRPr="00C31CEE" w:rsidRDefault="0025285C" w:rsidP="00117F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7F4E6E" w:rsidRPr="00C31CEE" w:rsidTr="00117F42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E6E" w:rsidRPr="00C31CEE" w:rsidRDefault="007F4E6E" w:rsidP="00117F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4E6E" w:rsidRPr="00C31CEE" w:rsidRDefault="007F4E6E" w:rsidP="00117F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Заседание МИК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4E6E" w:rsidRPr="00C31CEE" w:rsidRDefault="007F4E6E" w:rsidP="007F4E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13.08.2021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4E6E" w:rsidRPr="00C31CEE" w:rsidRDefault="0025285C" w:rsidP="002528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состоялось</w:t>
            </w:r>
          </w:p>
        </w:tc>
      </w:tr>
      <w:tr w:rsidR="007F4E6E" w:rsidRPr="00C31CEE" w:rsidTr="00117F42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6E" w:rsidRPr="00C31CEE" w:rsidRDefault="007F4E6E" w:rsidP="00117F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4E6E" w:rsidRPr="00C31CEE" w:rsidRDefault="007F4E6E" w:rsidP="00117F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Ведение странички </w:t>
            </w:r>
            <w:proofErr w:type="spellStart"/>
            <w:r>
              <w:rPr>
                <w:sz w:val="24"/>
                <w:szCs w:val="24"/>
              </w:rPr>
              <w:t>ВКонтакте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4E6E" w:rsidRPr="00C31CEE" w:rsidRDefault="007F4E6E" w:rsidP="00117F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ежедневно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4E6E" w:rsidRPr="00C31CEE" w:rsidRDefault="007F4E6E" w:rsidP="00117F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 Щеглова</w:t>
            </w:r>
          </w:p>
        </w:tc>
      </w:tr>
      <w:tr w:rsidR="007F4E6E" w:rsidRPr="00C31CEE" w:rsidTr="00117F42">
        <w:trPr>
          <w:trHeight w:val="510"/>
        </w:trPr>
        <w:tc>
          <w:tcPr>
            <w:tcW w:w="80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6E" w:rsidRPr="00C31CEE" w:rsidRDefault="007F4E6E" w:rsidP="00117F42">
            <w:pPr>
              <w:jc w:val="center"/>
              <w:rPr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lastRenderedPageBreak/>
              <w:t>V</w:t>
            </w:r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Мероприятия по взаимодействию с политическими партиями</w:t>
            </w:r>
          </w:p>
        </w:tc>
      </w:tr>
      <w:tr w:rsidR="007F4E6E" w:rsidRPr="00C31CEE" w:rsidTr="00117F42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6E" w:rsidRPr="00C31CEE" w:rsidRDefault="007F4E6E" w:rsidP="00117F42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4E6E" w:rsidRPr="00C31CEE" w:rsidRDefault="007F4E6E" w:rsidP="00117F42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4E6E" w:rsidRPr="00C31CEE" w:rsidRDefault="007F4E6E" w:rsidP="00117F42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4E6E" w:rsidRPr="00C31CEE" w:rsidRDefault="0025285C" w:rsidP="00117F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7F4E6E" w:rsidRPr="00C31CEE" w:rsidTr="00117F42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6E" w:rsidRPr="00C31CEE" w:rsidRDefault="007F4E6E" w:rsidP="00117F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4E6E" w:rsidRPr="00C31CEE" w:rsidRDefault="007F4E6E" w:rsidP="00B07E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встреча с руководителем Александровского</w:t>
            </w:r>
            <w:r w:rsidRPr="00F51517">
              <w:rPr>
                <w:sz w:val="24"/>
                <w:szCs w:val="24"/>
              </w:rPr>
              <w:t xml:space="preserve"> отделени</w:t>
            </w:r>
            <w:r>
              <w:rPr>
                <w:sz w:val="24"/>
                <w:szCs w:val="24"/>
              </w:rPr>
              <w:t>я</w:t>
            </w:r>
            <w:r w:rsidRPr="00F51517">
              <w:rPr>
                <w:sz w:val="24"/>
                <w:szCs w:val="24"/>
              </w:rPr>
              <w:t xml:space="preserve"> РО ПП ЛДПР по Пермскому краю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4E6E" w:rsidRPr="00C31CEE" w:rsidRDefault="007F4E6E" w:rsidP="007F4E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17.08.2021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4E6E" w:rsidRDefault="007F4E6E"/>
        </w:tc>
      </w:tr>
      <w:tr w:rsidR="007F4E6E" w:rsidRPr="00C31CEE" w:rsidTr="00117F42">
        <w:trPr>
          <w:trHeight w:val="810"/>
        </w:trPr>
        <w:tc>
          <w:tcPr>
            <w:tcW w:w="8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6E" w:rsidRPr="00C31CEE" w:rsidRDefault="007F4E6E" w:rsidP="00117F42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VII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Мероприятия по взаимодействию с общественными организациями</w:t>
            </w:r>
          </w:p>
        </w:tc>
      </w:tr>
      <w:tr w:rsidR="007F4E6E" w:rsidRPr="00C31CEE" w:rsidTr="00117F42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6E" w:rsidRPr="00C31CEE" w:rsidRDefault="007F4E6E" w:rsidP="00117F42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6E" w:rsidRPr="00C31CEE" w:rsidRDefault="007F4E6E" w:rsidP="00117F42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Мероприятие, название (тема) публикации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6E" w:rsidRPr="00C31CEE" w:rsidRDefault="007F4E6E" w:rsidP="00117F42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6E" w:rsidRPr="00C31CEE" w:rsidRDefault="0025285C" w:rsidP="00117F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7F4E6E" w:rsidRPr="00C31CEE" w:rsidTr="00117F42">
        <w:trPr>
          <w:trHeight w:val="4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E6E" w:rsidRPr="00C31CEE" w:rsidRDefault="007F4E6E" w:rsidP="00117F42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E6E" w:rsidRPr="00C31CEE" w:rsidRDefault="007F4E6E" w:rsidP="006539EC">
            <w:pPr>
              <w:rPr>
                <w:rFonts w:ascii="Arial CYR" w:hAnsi="Arial CYR" w:cs="Arial CYR"/>
                <w:sz w:val="20"/>
              </w:rPr>
            </w:pPr>
            <w:r w:rsidRPr="00BD6C76">
              <w:rPr>
                <w:sz w:val="24"/>
                <w:szCs w:val="24"/>
              </w:rPr>
              <w:t xml:space="preserve">Встреча с активом </w:t>
            </w:r>
            <w:r>
              <w:rPr>
                <w:sz w:val="24"/>
                <w:szCs w:val="24"/>
              </w:rPr>
              <w:t>ветеранов</w:t>
            </w:r>
            <w:r w:rsidRPr="00BD6C76">
              <w:rPr>
                <w:sz w:val="24"/>
                <w:szCs w:val="24"/>
              </w:rPr>
              <w:t xml:space="preserve"> «Час избирательного права»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E6E" w:rsidRPr="00C26EB4" w:rsidRDefault="007F4E6E" w:rsidP="007F4E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C26EB4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8</w:t>
            </w:r>
            <w:r w:rsidRPr="00C26EB4">
              <w:rPr>
                <w:sz w:val="24"/>
                <w:szCs w:val="24"/>
              </w:rPr>
              <w:t>.20</w:t>
            </w:r>
            <w:r>
              <w:rPr>
                <w:sz w:val="24"/>
                <w:szCs w:val="24"/>
              </w:rPr>
              <w:t>2</w:t>
            </w:r>
            <w:r w:rsidRPr="00C26EB4">
              <w:rPr>
                <w:sz w:val="24"/>
                <w:szCs w:val="24"/>
              </w:rPr>
              <w:t>1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E6E" w:rsidRPr="00C31CEE" w:rsidRDefault="007F4E6E" w:rsidP="00117F42">
            <w:pPr>
              <w:jc w:val="center"/>
              <w:rPr>
                <w:rFonts w:ascii="Arial CYR" w:hAnsi="Arial CYR" w:cs="Arial CYR"/>
                <w:sz w:val="20"/>
              </w:rPr>
            </w:pPr>
          </w:p>
        </w:tc>
      </w:tr>
      <w:tr w:rsidR="007F4E6E" w:rsidRPr="00C31CEE" w:rsidTr="00117F42">
        <w:trPr>
          <w:trHeight w:val="4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6E" w:rsidRPr="00C31CEE" w:rsidRDefault="007F4E6E" w:rsidP="00117F42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6E" w:rsidRPr="00BD6C76" w:rsidRDefault="007F4E6E" w:rsidP="00117F42">
            <w:pPr>
              <w:rPr>
                <w:sz w:val="24"/>
                <w:szCs w:val="24"/>
              </w:rPr>
            </w:pPr>
            <w:r w:rsidRPr="00BD6C76">
              <w:rPr>
                <w:sz w:val="24"/>
                <w:szCs w:val="24"/>
              </w:rPr>
              <w:t>Встреча с активом общества инвалидов «Час избирательного права»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6E" w:rsidRPr="00C26EB4" w:rsidRDefault="007F4E6E" w:rsidP="007F4E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C26EB4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8</w:t>
            </w:r>
            <w:r w:rsidRPr="00C26EB4">
              <w:rPr>
                <w:sz w:val="24"/>
                <w:szCs w:val="24"/>
              </w:rPr>
              <w:t>.20</w:t>
            </w:r>
            <w:r>
              <w:rPr>
                <w:sz w:val="24"/>
                <w:szCs w:val="24"/>
              </w:rPr>
              <w:t>2</w:t>
            </w:r>
            <w:r w:rsidRPr="00C26EB4">
              <w:rPr>
                <w:sz w:val="24"/>
                <w:szCs w:val="24"/>
              </w:rPr>
              <w:t>1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6E" w:rsidRPr="00C31CEE" w:rsidRDefault="007F4E6E" w:rsidP="00117F42">
            <w:pPr>
              <w:jc w:val="center"/>
              <w:rPr>
                <w:rFonts w:ascii="Arial CYR" w:hAnsi="Arial CYR" w:cs="Arial CYR"/>
                <w:sz w:val="20"/>
              </w:rPr>
            </w:pPr>
          </w:p>
        </w:tc>
      </w:tr>
      <w:tr w:rsidR="007F4E6E" w:rsidRPr="00C31CEE" w:rsidTr="00117F42">
        <w:trPr>
          <w:trHeight w:val="272"/>
        </w:trPr>
        <w:tc>
          <w:tcPr>
            <w:tcW w:w="8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6E" w:rsidRPr="00C31CEE" w:rsidRDefault="007F4E6E" w:rsidP="00117F42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VIII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 xml:space="preserve">Организация проведения информационных акций и других мероприятий, направленных на повышение активности избирателей (в </w:t>
            </w:r>
            <w:proofErr w:type="spellStart"/>
            <w:r w:rsidRPr="00C31CEE">
              <w:rPr>
                <w:b/>
                <w:sz w:val="24"/>
                <w:szCs w:val="24"/>
              </w:rPr>
              <w:t>т.ч</w:t>
            </w:r>
            <w:proofErr w:type="spellEnd"/>
            <w:r w:rsidRPr="00C31CEE">
              <w:rPr>
                <w:b/>
                <w:sz w:val="24"/>
                <w:szCs w:val="24"/>
              </w:rPr>
              <w:t>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7F4E6E" w:rsidRPr="00C31CEE" w:rsidTr="00117F42">
        <w:trPr>
          <w:trHeight w:val="2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6E" w:rsidRPr="00C31CEE" w:rsidRDefault="007F4E6E" w:rsidP="00117F42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6E" w:rsidRPr="00C31CEE" w:rsidRDefault="007F4E6E" w:rsidP="00117F42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Название (тема) публикации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6E" w:rsidRPr="00C31CEE" w:rsidRDefault="007F4E6E" w:rsidP="00117F42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6E" w:rsidRPr="00C31CEE" w:rsidRDefault="0025285C" w:rsidP="00117F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7F4E6E" w:rsidRPr="00C31CEE" w:rsidTr="00117F42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6E" w:rsidRDefault="007F4E6E" w:rsidP="00117F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4E6E" w:rsidRDefault="007F4E6E" w:rsidP="006539EC">
            <w:pPr>
              <w:rPr>
                <w:sz w:val="24"/>
                <w:szCs w:val="24"/>
              </w:rPr>
            </w:pPr>
            <w:r w:rsidRPr="001A2E2D">
              <w:rPr>
                <w:sz w:val="24"/>
                <w:szCs w:val="24"/>
              </w:rPr>
              <w:t xml:space="preserve">Наполнение информацией единого портала избирательных комиссий </w:t>
            </w:r>
            <w:r>
              <w:rPr>
                <w:sz w:val="24"/>
                <w:szCs w:val="24"/>
              </w:rPr>
              <w:t>ПК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4E6E" w:rsidRDefault="007F4E6E" w:rsidP="00117F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еженедельно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4E6E" w:rsidRDefault="0025285C">
            <w:r>
              <w:t>ведется</w:t>
            </w:r>
          </w:p>
        </w:tc>
      </w:tr>
      <w:tr w:rsidR="007F4E6E" w:rsidRPr="00C31CEE" w:rsidTr="00117F42">
        <w:trPr>
          <w:trHeight w:val="255"/>
        </w:trPr>
        <w:tc>
          <w:tcPr>
            <w:tcW w:w="80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6E" w:rsidRPr="00C31CEE" w:rsidRDefault="007F4E6E" w:rsidP="00117F42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IX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Публикации (эфиры) в муниципальных СМИ</w:t>
            </w:r>
          </w:p>
        </w:tc>
      </w:tr>
      <w:tr w:rsidR="007F4E6E" w:rsidRPr="00C31CEE" w:rsidTr="00117F42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6E" w:rsidRPr="00C31CEE" w:rsidRDefault="007F4E6E" w:rsidP="00117F42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4E6E" w:rsidRPr="00C31CEE" w:rsidRDefault="007F4E6E" w:rsidP="00117F42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Название (тема) печатной продукции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4E6E" w:rsidRPr="00C31CEE" w:rsidRDefault="007F4E6E" w:rsidP="00117F42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4E6E" w:rsidRPr="00C31CEE" w:rsidRDefault="0025285C" w:rsidP="00117F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7F4E6E" w:rsidRPr="00C31CEE" w:rsidTr="00117F42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6E" w:rsidRPr="00C31CEE" w:rsidRDefault="007F4E6E" w:rsidP="00117F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4E6E" w:rsidRDefault="007F4E6E" w:rsidP="006539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Публикация в газете «Боевой  путь» информации о движении денежных средств, первых финансовых отчетов, зарегистрированных кандидатах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4E6E" w:rsidRPr="00C31CEE" w:rsidRDefault="007F4E6E" w:rsidP="00117F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4E6E" w:rsidRDefault="007F4E6E"/>
        </w:tc>
      </w:tr>
      <w:tr w:rsidR="007F4E6E" w:rsidRPr="00C31CEE" w:rsidTr="00117F42">
        <w:trPr>
          <w:trHeight w:val="255"/>
        </w:trPr>
        <w:tc>
          <w:tcPr>
            <w:tcW w:w="80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6E" w:rsidRPr="00C31CEE" w:rsidRDefault="007F4E6E" w:rsidP="00117F42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Х. </w:t>
            </w:r>
            <w:r w:rsidRPr="00C31CEE">
              <w:rPr>
                <w:b/>
                <w:sz w:val="24"/>
                <w:szCs w:val="24"/>
              </w:rPr>
              <w:t>Выпуск полиграфической продукции</w:t>
            </w:r>
          </w:p>
        </w:tc>
      </w:tr>
      <w:tr w:rsidR="007F4E6E" w:rsidRPr="00C31CEE" w:rsidTr="00117F42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6E" w:rsidRPr="00C31CEE" w:rsidRDefault="007F4E6E" w:rsidP="00117F42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4E6E" w:rsidRPr="00C31CEE" w:rsidRDefault="007F4E6E" w:rsidP="00117F42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4E6E" w:rsidRPr="00C31CEE" w:rsidRDefault="007F4E6E" w:rsidP="00117F42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4E6E" w:rsidRPr="00C31CEE" w:rsidRDefault="007F4E6E" w:rsidP="00117F42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</w:tr>
      <w:tr w:rsidR="007F4E6E" w:rsidRPr="00C31CEE" w:rsidTr="00117F42">
        <w:trPr>
          <w:trHeight w:val="255"/>
        </w:trPr>
        <w:tc>
          <w:tcPr>
            <w:tcW w:w="80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6E" w:rsidRPr="00C31CEE" w:rsidRDefault="007F4E6E" w:rsidP="00117F42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Х</w:t>
            </w:r>
            <w:proofErr w:type="gramStart"/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. Иные мероприятия</w:t>
            </w:r>
          </w:p>
        </w:tc>
      </w:tr>
      <w:tr w:rsidR="007F4E6E" w:rsidRPr="00C31CEE" w:rsidTr="00C26EB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6E" w:rsidRPr="00C31CEE" w:rsidRDefault="007F4E6E" w:rsidP="00117F42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4E6E" w:rsidRPr="00C31CEE" w:rsidRDefault="007F4E6E" w:rsidP="00117F42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4E6E" w:rsidRPr="00C31CEE" w:rsidRDefault="007F4E6E" w:rsidP="00117F42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4E6E" w:rsidRPr="00C31CEE" w:rsidRDefault="007F4E6E" w:rsidP="00117F42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</w:tr>
      <w:tr w:rsidR="007F4E6E" w:rsidRPr="00C31CEE" w:rsidTr="00C26EB4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6E" w:rsidRPr="00C31CEE" w:rsidRDefault="007F4E6E" w:rsidP="00117F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4E6E" w:rsidRPr="00C26EB4" w:rsidRDefault="007F4E6E" w:rsidP="00117F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26EB4">
              <w:rPr>
                <w:sz w:val="24"/>
                <w:szCs w:val="24"/>
              </w:rPr>
              <w:t>Подготовка  документов для сдачи в архив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4E6E" w:rsidRPr="00C26EB4" w:rsidRDefault="007F4E6E" w:rsidP="00117F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26EB4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4E6E" w:rsidRPr="00C26EB4" w:rsidRDefault="007F4E6E" w:rsidP="00117F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7F4E6E" w:rsidRPr="00C31CEE" w:rsidTr="00C26EB4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6E" w:rsidRPr="00C31CEE" w:rsidRDefault="007F4E6E" w:rsidP="00117F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4E6E" w:rsidRPr="00C26EB4" w:rsidRDefault="007F4E6E" w:rsidP="00117F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26EB4">
              <w:rPr>
                <w:sz w:val="24"/>
                <w:szCs w:val="24"/>
              </w:rPr>
              <w:t>Подготовка и сдача финансовой отчетности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4E6E" w:rsidRPr="00C26EB4" w:rsidRDefault="007F4E6E" w:rsidP="00117F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26EB4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4E6E" w:rsidRPr="00C26EB4" w:rsidRDefault="0025285C" w:rsidP="00117F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отчетность сдана в срок</w:t>
            </w:r>
          </w:p>
        </w:tc>
      </w:tr>
    </w:tbl>
    <w:p w:rsidR="001F4EDB" w:rsidRPr="00C31CEE" w:rsidRDefault="001F4EDB" w:rsidP="001F4EDB">
      <w:pPr>
        <w:rPr>
          <w:sz w:val="24"/>
          <w:szCs w:val="24"/>
        </w:rPr>
      </w:pPr>
    </w:p>
    <w:p w:rsidR="001F4EDB" w:rsidRPr="00C31CEE" w:rsidRDefault="001F4EDB" w:rsidP="001F4EDB"/>
    <w:tbl>
      <w:tblPr>
        <w:tblW w:w="8058" w:type="dxa"/>
        <w:tblInd w:w="91" w:type="dxa"/>
        <w:tblLook w:val="04A0" w:firstRow="1" w:lastRow="0" w:firstColumn="1" w:lastColumn="0" w:noHBand="0" w:noVBand="1"/>
      </w:tblPr>
      <w:tblGrid>
        <w:gridCol w:w="3754"/>
        <w:gridCol w:w="2164"/>
        <w:gridCol w:w="2140"/>
      </w:tblGrid>
      <w:tr w:rsidR="001F4EDB" w:rsidRPr="00C31CEE" w:rsidTr="00117F42">
        <w:trPr>
          <w:trHeight w:val="255"/>
        </w:trPr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EDB" w:rsidRPr="00C31CEE" w:rsidRDefault="001F4EDB" w:rsidP="00117F42">
            <w:pPr>
              <w:jc w:val="center"/>
              <w:rPr>
                <w:sz w:val="24"/>
                <w:szCs w:val="24"/>
              </w:rPr>
            </w:pPr>
            <w:r w:rsidRPr="00C31CEE">
              <w:rPr>
                <w:sz w:val="24"/>
                <w:szCs w:val="24"/>
              </w:rPr>
              <w:t>Председатель ТИК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EDB" w:rsidRPr="00C31CEE" w:rsidRDefault="001F4EDB" w:rsidP="00117F42">
            <w:pPr>
              <w:jc w:val="center"/>
              <w:rPr>
                <w:sz w:val="24"/>
                <w:szCs w:val="24"/>
              </w:rPr>
            </w:pPr>
            <w:r w:rsidRPr="00C31CEE">
              <w:rPr>
                <w:sz w:val="24"/>
                <w:szCs w:val="24"/>
              </w:rPr>
              <w:t> 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4EDB" w:rsidRPr="00C31CEE" w:rsidRDefault="001F4EDB" w:rsidP="00117F42">
            <w:pPr>
              <w:jc w:val="center"/>
              <w:rPr>
                <w:sz w:val="24"/>
                <w:szCs w:val="24"/>
              </w:rPr>
            </w:pPr>
            <w:r w:rsidRPr="00C31CEE">
              <w:rPr>
                <w:sz w:val="24"/>
                <w:szCs w:val="24"/>
              </w:rPr>
              <w:t>(ФИО</w:t>
            </w:r>
            <w:proofErr w:type="gramStart"/>
            <w:r w:rsidRPr="00C31CEE">
              <w:rPr>
                <w:sz w:val="24"/>
                <w:szCs w:val="24"/>
              </w:rPr>
              <w:t xml:space="preserve"> )</w:t>
            </w:r>
            <w:proofErr w:type="gramEnd"/>
          </w:p>
        </w:tc>
      </w:tr>
    </w:tbl>
    <w:p w:rsidR="00465CD8" w:rsidRDefault="00465CD8" w:rsidP="007F4E6E"/>
    <w:sectPr w:rsidR="00465CD8" w:rsidSect="0025285C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ECE"/>
    <w:rsid w:val="0010720B"/>
    <w:rsid w:val="00141E81"/>
    <w:rsid w:val="001F4EDB"/>
    <w:rsid w:val="0025285C"/>
    <w:rsid w:val="00465CD8"/>
    <w:rsid w:val="00520B6D"/>
    <w:rsid w:val="00552227"/>
    <w:rsid w:val="005C4537"/>
    <w:rsid w:val="006539EC"/>
    <w:rsid w:val="007F4E6E"/>
    <w:rsid w:val="00943D2F"/>
    <w:rsid w:val="00993371"/>
    <w:rsid w:val="00A445D8"/>
    <w:rsid w:val="00B07ECD"/>
    <w:rsid w:val="00B23ECE"/>
    <w:rsid w:val="00B51CA3"/>
    <w:rsid w:val="00C26EB4"/>
    <w:rsid w:val="00E63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ED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B07ECD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4">
    <w:name w:val="Текст Знак"/>
    <w:basedOn w:val="a0"/>
    <w:link w:val="a3"/>
    <w:uiPriority w:val="99"/>
    <w:semiHidden/>
    <w:rsid w:val="00B07ECD"/>
    <w:rPr>
      <w:rFonts w:ascii="Calibri" w:hAnsi="Calibri"/>
      <w:szCs w:val="21"/>
    </w:rPr>
  </w:style>
  <w:style w:type="character" w:customStyle="1" w:styleId="FontStyle16">
    <w:name w:val="Font Style16"/>
    <w:uiPriority w:val="99"/>
    <w:rsid w:val="007F4E6E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ED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B07ECD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4">
    <w:name w:val="Текст Знак"/>
    <w:basedOn w:val="a0"/>
    <w:link w:val="a3"/>
    <w:uiPriority w:val="99"/>
    <w:semiHidden/>
    <w:rsid w:val="00B07ECD"/>
    <w:rPr>
      <w:rFonts w:ascii="Calibri" w:hAnsi="Calibri"/>
      <w:szCs w:val="21"/>
    </w:rPr>
  </w:style>
  <w:style w:type="character" w:customStyle="1" w:styleId="FontStyle16">
    <w:name w:val="Font Style16"/>
    <w:uiPriority w:val="99"/>
    <w:rsid w:val="007F4E6E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3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2021-08-31T05:34:00Z</dcterms:created>
  <dcterms:modified xsi:type="dcterms:W3CDTF">2021-08-31T05:39:00Z</dcterms:modified>
</cp:coreProperties>
</file>